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4515FF" w:rsidRPr="004515FF" w14:paraId="33CAC6B9" w14:textId="77777777" w:rsidTr="00676F3E">
        <w:tc>
          <w:tcPr>
            <w:tcW w:w="4678" w:type="dxa"/>
            <w:hideMark/>
          </w:tcPr>
          <w:p w14:paraId="44E093DF" w14:textId="65B20275" w:rsidR="004515FF" w:rsidRPr="004515FF" w:rsidRDefault="004515FF" w:rsidP="00676F3E">
            <w:pPr>
              <w:suppressAutoHyphens/>
              <w:ind w:right="171"/>
              <w:rPr>
                <w:b/>
                <w:sz w:val="26"/>
                <w:szCs w:val="26"/>
                <w:lang w:eastAsia="zh-CN"/>
              </w:rPr>
            </w:pPr>
            <w:r w:rsidRPr="004515FF">
              <w:rPr>
                <w:b/>
                <w:sz w:val="26"/>
                <w:szCs w:val="26"/>
                <w:lang w:eastAsia="zh-CN"/>
              </w:rPr>
              <w:t xml:space="preserve">№ </w:t>
            </w:r>
          </w:p>
        </w:tc>
        <w:tc>
          <w:tcPr>
            <w:tcW w:w="5245" w:type="dxa"/>
          </w:tcPr>
          <w:p w14:paraId="7695A960" w14:textId="77777777" w:rsidR="004515FF" w:rsidRPr="004515FF" w:rsidRDefault="004515FF" w:rsidP="00676F3E">
            <w:pPr>
              <w:suppressAutoHyphens/>
              <w:ind w:right="171"/>
              <w:jc w:val="both"/>
              <w:rPr>
                <w:bCs/>
                <w:sz w:val="26"/>
                <w:szCs w:val="26"/>
                <w:lang w:eastAsia="zh-CN"/>
              </w:rPr>
            </w:pPr>
            <w:r w:rsidRPr="004515FF">
              <w:rPr>
                <w:bCs/>
                <w:sz w:val="26"/>
                <w:szCs w:val="26"/>
                <w:lang w:eastAsia="zh-CN"/>
              </w:rPr>
              <w:t>Начальнику управління  капітального  будівництва  та житлово-комунального  господарства виконавчого  комітету  Ковельської міської ради</w:t>
            </w:r>
          </w:p>
          <w:p w14:paraId="668FC022" w14:textId="77777777" w:rsidR="004515FF" w:rsidRPr="004515FF" w:rsidRDefault="004515FF" w:rsidP="00676F3E">
            <w:pPr>
              <w:suppressAutoHyphens/>
              <w:ind w:right="171"/>
              <w:rPr>
                <w:b/>
                <w:sz w:val="26"/>
                <w:szCs w:val="26"/>
                <w:lang w:eastAsia="zh-CN"/>
              </w:rPr>
            </w:pPr>
            <w:r w:rsidRPr="004515FF">
              <w:rPr>
                <w:b/>
                <w:sz w:val="26"/>
                <w:szCs w:val="26"/>
                <w:u w:val="single"/>
                <w:lang w:eastAsia="zh-CN"/>
              </w:rPr>
              <w:t>Сергію ДУДЦІ</w:t>
            </w:r>
          </w:p>
        </w:tc>
      </w:tr>
      <w:tr w:rsidR="004515FF" w:rsidRPr="004515FF" w14:paraId="6669D61D" w14:textId="77777777" w:rsidTr="00676F3E">
        <w:tc>
          <w:tcPr>
            <w:tcW w:w="4678" w:type="dxa"/>
          </w:tcPr>
          <w:p w14:paraId="0536700B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74F864" w14:textId="79153E22" w:rsidR="004515FF" w:rsidRPr="004515FF" w:rsidRDefault="004515FF" w:rsidP="00676F3E">
            <w:pPr>
              <w:suppressAutoHyphens/>
              <w:ind w:right="171"/>
              <w:jc w:val="both"/>
              <w:rPr>
                <w:b/>
                <w:sz w:val="26"/>
                <w:szCs w:val="26"/>
                <w:lang w:eastAsia="zh-CN"/>
              </w:rPr>
            </w:pPr>
          </w:p>
        </w:tc>
      </w:tr>
      <w:tr w:rsidR="004515FF" w:rsidRPr="004515FF" w14:paraId="4710E95A" w14:textId="77777777" w:rsidTr="00676F3E">
        <w:tc>
          <w:tcPr>
            <w:tcW w:w="4678" w:type="dxa"/>
          </w:tcPr>
          <w:p w14:paraId="054802CF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A084BC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Cs/>
                <w:sz w:val="16"/>
                <w:szCs w:val="16"/>
                <w:lang w:eastAsia="zh-CN"/>
              </w:rPr>
            </w:pPr>
            <w:r w:rsidRPr="004515FF">
              <w:rPr>
                <w:bCs/>
                <w:sz w:val="16"/>
                <w:szCs w:val="16"/>
                <w:lang w:eastAsia="zh-CN"/>
              </w:rPr>
              <w:t>(ПІБ заявника)</w:t>
            </w:r>
          </w:p>
        </w:tc>
      </w:tr>
      <w:tr w:rsidR="004515FF" w:rsidRPr="004515FF" w14:paraId="743B5812" w14:textId="77777777" w:rsidTr="00676F3E">
        <w:tc>
          <w:tcPr>
            <w:tcW w:w="4678" w:type="dxa"/>
          </w:tcPr>
          <w:p w14:paraId="6ED4FF5A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aa"/>
              <w:tblW w:w="51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8"/>
            </w:tblGrid>
            <w:tr w:rsidR="004515FF" w:rsidRPr="004515FF" w14:paraId="690048F0" w14:textId="77777777" w:rsidTr="00676F3E">
              <w:tc>
                <w:tcPr>
                  <w:tcW w:w="51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C5521D8" w14:textId="03B4F9BF" w:rsidR="004515FF" w:rsidRPr="004515FF" w:rsidRDefault="004515FF" w:rsidP="00676F3E">
                  <w:pPr>
                    <w:pStyle w:val="a4"/>
                    <w:ind w:left="-69" w:right="171"/>
                    <w:jc w:val="left"/>
                    <w:rPr>
                      <w:rFonts w:ascii="Times New Roman" w:hAnsi="Times New Roman"/>
                      <w:sz w:val="26"/>
                      <w:szCs w:val="26"/>
                      <w:vertAlign w:val="superscript"/>
                      <w:lang w:val="en-US"/>
                    </w:rPr>
                  </w:pPr>
                </w:p>
              </w:tc>
            </w:tr>
            <w:tr w:rsidR="004515FF" w:rsidRPr="004515FF" w14:paraId="1B5DFA21" w14:textId="77777777" w:rsidTr="00676F3E">
              <w:tc>
                <w:tcPr>
                  <w:tcW w:w="513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4AFB0790" w14:textId="77777777" w:rsidR="004515FF" w:rsidRPr="004515FF" w:rsidRDefault="004515FF" w:rsidP="00676F3E">
                  <w:pPr>
                    <w:pStyle w:val="a4"/>
                    <w:ind w:right="171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(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реквізити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документа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що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посвідчує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особу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назва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документа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номер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серія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дата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видачі</w:t>
                  </w:r>
                  <w:proofErr w:type="spellEnd"/>
                  <w:r w:rsidRPr="004515FF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)</w:t>
                  </w:r>
                </w:p>
              </w:tc>
            </w:tr>
          </w:tbl>
          <w:p w14:paraId="7F517D28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Cs/>
                <w:sz w:val="16"/>
                <w:szCs w:val="16"/>
                <w:lang w:eastAsia="zh-CN"/>
              </w:rPr>
            </w:pPr>
          </w:p>
        </w:tc>
      </w:tr>
      <w:tr w:rsidR="004515FF" w:rsidRPr="004515FF" w14:paraId="7F975B8B" w14:textId="77777777" w:rsidTr="00676F3E">
        <w:tc>
          <w:tcPr>
            <w:tcW w:w="4678" w:type="dxa"/>
          </w:tcPr>
          <w:p w14:paraId="23AEA426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C1826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Cs/>
                <w:sz w:val="16"/>
                <w:szCs w:val="16"/>
                <w:lang w:eastAsia="zh-CN"/>
              </w:rPr>
            </w:pPr>
          </w:p>
        </w:tc>
      </w:tr>
      <w:tr w:rsidR="004515FF" w:rsidRPr="004515FF" w14:paraId="76A11A3B" w14:textId="77777777" w:rsidTr="00DB04D5">
        <w:tc>
          <w:tcPr>
            <w:tcW w:w="4678" w:type="dxa"/>
          </w:tcPr>
          <w:p w14:paraId="6C9FD981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82D5D" w14:textId="7F0ACA85" w:rsidR="004515FF" w:rsidRPr="004515FF" w:rsidRDefault="004515FF" w:rsidP="00676F3E">
            <w:pPr>
              <w:suppressAutoHyphens/>
              <w:ind w:right="171"/>
              <w:jc w:val="both"/>
              <w:rPr>
                <w:b/>
                <w:sz w:val="26"/>
                <w:szCs w:val="26"/>
                <w:lang w:eastAsia="zh-CN"/>
              </w:rPr>
            </w:pPr>
          </w:p>
        </w:tc>
      </w:tr>
      <w:tr w:rsidR="004515FF" w:rsidRPr="004515FF" w14:paraId="22E291C2" w14:textId="77777777" w:rsidTr="00676F3E">
        <w:tc>
          <w:tcPr>
            <w:tcW w:w="4678" w:type="dxa"/>
          </w:tcPr>
          <w:p w14:paraId="1D783449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7A88E5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Cs/>
                <w:sz w:val="16"/>
                <w:szCs w:val="16"/>
                <w:lang w:val="en-US" w:eastAsia="zh-CN"/>
              </w:rPr>
            </w:pPr>
            <w:r w:rsidRPr="004515FF">
              <w:rPr>
                <w:bCs/>
                <w:sz w:val="16"/>
                <w:szCs w:val="16"/>
                <w:lang w:val="en-US" w:eastAsia="zh-CN"/>
              </w:rPr>
              <w:t>(</w:t>
            </w:r>
            <w:r w:rsidRPr="004515FF">
              <w:rPr>
                <w:bCs/>
                <w:sz w:val="16"/>
                <w:szCs w:val="16"/>
                <w:lang w:eastAsia="zh-CN"/>
              </w:rPr>
              <w:t>місце реєстрації</w:t>
            </w:r>
            <w:r w:rsidRPr="004515FF">
              <w:rPr>
                <w:bCs/>
                <w:sz w:val="16"/>
                <w:szCs w:val="16"/>
                <w:lang w:val="en-US" w:eastAsia="zh-CN"/>
              </w:rPr>
              <w:t>)</w:t>
            </w:r>
          </w:p>
        </w:tc>
      </w:tr>
      <w:tr w:rsidR="004515FF" w:rsidRPr="004515FF" w14:paraId="5EFF074F" w14:textId="77777777" w:rsidTr="00676F3E">
        <w:tc>
          <w:tcPr>
            <w:tcW w:w="4678" w:type="dxa"/>
          </w:tcPr>
          <w:p w14:paraId="68FE8DC6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91DE04" w14:textId="5C08438E" w:rsidR="004515FF" w:rsidRPr="004515FF" w:rsidRDefault="004515FF" w:rsidP="00676F3E">
            <w:pPr>
              <w:suppressAutoHyphens/>
              <w:ind w:right="171"/>
              <w:jc w:val="both"/>
              <w:rPr>
                <w:b/>
                <w:sz w:val="26"/>
                <w:szCs w:val="26"/>
                <w:lang w:eastAsia="zh-CN"/>
              </w:rPr>
            </w:pPr>
          </w:p>
        </w:tc>
      </w:tr>
      <w:tr w:rsidR="004515FF" w:rsidRPr="004515FF" w14:paraId="4231217A" w14:textId="77777777" w:rsidTr="00676F3E">
        <w:tc>
          <w:tcPr>
            <w:tcW w:w="4678" w:type="dxa"/>
          </w:tcPr>
          <w:p w14:paraId="78C842F4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BD8201" w14:textId="77777777" w:rsidR="004515FF" w:rsidRPr="004515FF" w:rsidRDefault="004515FF" w:rsidP="00676F3E">
            <w:pPr>
              <w:suppressAutoHyphens/>
              <w:ind w:right="171"/>
              <w:jc w:val="center"/>
              <w:rPr>
                <w:bCs/>
                <w:sz w:val="16"/>
                <w:szCs w:val="16"/>
                <w:lang w:val="en-US" w:eastAsia="zh-CN"/>
              </w:rPr>
            </w:pPr>
            <w:r w:rsidRPr="004515FF">
              <w:rPr>
                <w:bCs/>
                <w:sz w:val="16"/>
                <w:szCs w:val="16"/>
                <w:lang w:val="en-US" w:eastAsia="zh-CN"/>
              </w:rPr>
              <w:t>(</w:t>
            </w:r>
            <w:r w:rsidRPr="004515FF">
              <w:rPr>
                <w:bCs/>
                <w:sz w:val="16"/>
                <w:szCs w:val="16"/>
                <w:lang w:eastAsia="zh-CN"/>
              </w:rPr>
              <w:t>контактний номер телефону</w:t>
            </w:r>
            <w:r w:rsidRPr="004515FF">
              <w:rPr>
                <w:bCs/>
                <w:sz w:val="16"/>
                <w:szCs w:val="16"/>
                <w:lang w:val="en-US" w:eastAsia="zh-CN"/>
              </w:rPr>
              <w:t>)</w:t>
            </w:r>
          </w:p>
        </w:tc>
      </w:tr>
    </w:tbl>
    <w:p w14:paraId="71DE193D" w14:textId="77777777" w:rsidR="004515FF" w:rsidRPr="004515FF" w:rsidRDefault="004515FF" w:rsidP="004515FF">
      <w:pPr>
        <w:suppressAutoHyphens/>
        <w:jc w:val="center"/>
        <w:rPr>
          <w:b/>
          <w:sz w:val="26"/>
          <w:szCs w:val="26"/>
          <w:lang w:val="en-US" w:eastAsia="zh-CN"/>
        </w:rPr>
      </w:pPr>
    </w:p>
    <w:p w14:paraId="707B23C8" w14:textId="77777777" w:rsidR="004515FF" w:rsidRPr="004515FF" w:rsidRDefault="004515FF" w:rsidP="004515FF">
      <w:pPr>
        <w:suppressAutoHyphens/>
        <w:jc w:val="center"/>
        <w:rPr>
          <w:b/>
          <w:sz w:val="26"/>
          <w:szCs w:val="26"/>
          <w:lang w:val="en-US" w:eastAsia="zh-CN"/>
        </w:rPr>
      </w:pPr>
    </w:p>
    <w:p w14:paraId="3F189BC7" w14:textId="77777777" w:rsidR="004515FF" w:rsidRPr="004515FF" w:rsidRDefault="004515FF" w:rsidP="004515FF">
      <w:pPr>
        <w:pStyle w:val="docdata"/>
        <w:spacing w:before="0" w:beforeAutospacing="0" w:after="0" w:afterAutospacing="0"/>
        <w:jc w:val="center"/>
        <w:rPr>
          <w:iCs/>
          <w:sz w:val="28"/>
          <w:szCs w:val="28"/>
        </w:rPr>
      </w:pPr>
      <w:r w:rsidRPr="004515FF">
        <w:rPr>
          <w:b/>
          <w:bCs/>
          <w:iCs/>
          <w:color w:val="000000"/>
          <w:sz w:val="28"/>
          <w:szCs w:val="28"/>
        </w:rPr>
        <w:t>З</w:t>
      </w:r>
      <w:r w:rsidRPr="004515FF">
        <w:rPr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4515FF">
        <w:rPr>
          <w:b/>
          <w:bCs/>
          <w:iCs/>
          <w:color w:val="000000"/>
          <w:sz w:val="28"/>
          <w:szCs w:val="28"/>
        </w:rPr>
        <w:t>А</w:t>
      </w:r>
      <w:r w:rsidRPr="004515FF">
        <w:rPr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4515FF">
        <w:rPr>
          <w:b/>
          <w:bCs/>
          <w:iCs/>
          <w:color w:val="000000"/>
          <w:sz w:val="28"/>
          <w:szCs w:val="28"/>
        </w:rPr>
        <w:t>Я</w:t>
      </w:r>
      <w:r w:rsidRPr="004515FF">
        <w:rPr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4515FF">
        <w:rPr>
          <w:b/>
          <w:bCs/>
          <w:iCs/>
          <w:color w:val="000000"/>
          <w:sz w:val="28"/>
          <w:szCs w:val="28"/>
        </w:rPr>
        <w:t>В</w:t>
      </w:r>
      <w:r w:rsidRPr="004515FF">
        <w:rPr>
          <w:b/>
          <w:bCs/>
          <w:iCs/>
          <w:color w:val="000000"/>
          <w:sz w:val="28"/>
          <w:szCs w:val="28"/>
          <w:lang w:val="ru-RU"/>
        </w:rPr>
        <w:t xml:space="preserve"> </w:t>
      </w:r>
      <w:r w:rsidRPr="004515FF">
        <w:rPr>
          <w:b/>
          <w:bCs/>
          <w:iCs/>
          <w:color w:val="000000"/>
          <w:sz w:val="28"/>
          <w:szCs w:val="28"/>
        </w:rPr>
        <w:t>А</w:t>
      </w:r>
    </w:p>
    <w:p w14:paraId="2E1CFF54" w14:textId="77777777" w:rsidR="004515FF" w:rsidRPr="004515FF" w:rsidRDefault="004515FF" w:rsidP="004515FF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14:paraId="297C11C8" w14:textId="76C31639" w:rsidR="004515FF" w:rsidRPr="004515FF" w:rsidRDefault="004515FF" w:rsidP="004515FF">
      <w:pPr>
        <w:pStyle w:val="ad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  <w:lang w:val="en-US"/>
        </w:rPr>
      </w:pPr>
      <w:r w:rsidRPr="004515FF">
        <w:rPr>
          <w:bCs/>
          <w:color w:val="000000"/>
          <w:sz w:val="28"/>
          <w:szCs w:val="28"/>
        </w:rPr>
        <w:t xml:space="preserve">Прошу видати довідку про наявність/відсутність у житловому приміщенні за </w:t>
      </w:r>
      <w:proofErr w:type="spellStart"/>
      <w:r w:rsidRPr="004515FF">
        <w:rPr>
          <w:bCs/>
          <w:color w:val="000000"/>
          <w:sz w:val="28"/>
          <w:szCs w:val="28"/>
        </w:rPr>
        <w:t>адресою</w:t>
      </w:r>
      <w:proofErr w:type="spellEnd"/>
      <w:r w:rsidR="00A64428">
        <w:rPr>
          <w:bCs/>
          <w:color w:val="000000"/>
          <w:sz w:val="28"/>
          <w:szCs w:val="28"/>
        </w:rPr>
        <w:t>:</w:t>
      </w:r>
      <w:r w:rsidRPr="004515FF">
        <w:rPr>
          <w:bCs/>
          <w:color w:val="000000"/>
          <w:sz w:val="28"/>
          <w:szCs w:val="28"/>
        </w:rPr>
        <w:t>____</w:t>
      </w:r>
      <w:r w:rsidRPr="004515FF">
        <w:rPr>
          <w:bCs/>
          <w:color w:val="000000"/>
          <w:sz w:val="28"/>
          <w:szCs w:val="28"/>
          <w:lang w:val="ru-RU"/>
        </w:rPr>
        <w:t>__________________________________________________________________________</w:t>
      </w:r>
      <w:r w:rsidRPr="004515FF">
        <w:rPr>
          <w:bCs/>
          <w:color w:val="000000"/>
          <w:sz w:val="28"/>
          <w:szCs w:val="28"/>
        </w:rPr>
        <w:t>______________________________________</w:t>
      </w:r>
      <w:r w:rsidR="00A64428">
        <w:rPr>
          <w:bCs/>
          <w:color w:val="000000"/>
          <w:sz w:val="28"/>
          <w:szCs w:val="28"/>
        </w:rPr>
        <w:t>_____</w:t>
      </w:r>
      <w:r w:rsidRPr="004515FF">
        <w:rPr>
          <w:bCs/>
          <w:color w:val="000000"/>
          <w:sz w:val="28"/>
          <w:szCs w:val="28"/>
        </w:rPr>
        <w:t xml:space="preserve">________________________ </w:t>
      </w:r>
    </w:p>
    <w:p w14:paraId="17C2FE73" w14:textId="749E3E67" w:rsidR="004515FF" w:rsidRDefault="004515FF" w:rsidP="004515FF">
      <w:pPr>
        <w:pStyle w:val="ad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ru-RU"/>
        </w:rPr>
      </w:pPr>
      <w:r w:rsidRPr="004515FF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32AD5" wp14:editId="6BE634D9">
                <wp:simplePos x="0" y="0"/>
                <wp:positionH relativeFrom="column">
                  <wp:posOffset>2040799</wp:posOffset>
                </wp:positionH>
                <wp:positionV relativeFrom="paragraph">
                  <wp:posOffset>381635</wp:posOffset>
                </wp:positionV>
                <wp:extent cx="243840" cy="213360"/>
                <wp:effectExtent l="0" t="0" r="22860" b="15240"/>
                <wp:wrapNone/>
                <wp:docPr id="13804055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56CB8" id="Прямокутник 11" o:spid="_x0000_s1026" style="position:absolute;margin-left:160.7pt;margin-top:30.05pt;width:19.2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" fillcolor="white [3201]" strokecolor="black [3200]" strokeweight="1pt"/>
            </w:pict>
          </mc:Fallback>
        </mc:AlternateContent>
      </w:r>
      <w:r w:rsidRPr="004515FF">
        <w:rPr>
          <w:bCs/>
          <w:color w:val="000000"/>
          <w:sz w:val="28"/>
          <w:szCs w:val="28"/>
        </w:rPr>
        <w:t>пічного опалення та/або кухонного вогнища на твердому паливі</w:t>
      </w:r>
      <w:r w:rsidR="00A64428">
        <w:rPr>
          <w:bCs/>
          <w:color w:val="000000"/>
          <w:sz w:val="28"/>
          <w:szCs w:val="28"/>
        </w:rPr>
        <w:t>,</w:t>
      </w:r>
      <w:r w:rsidRPr="004515FF">
        <w:rPr>
          <w:bCs/>
          <w:color w:val="000000"/>
          <w:sz w:val="28"/>
          <w:szCs w:val="28"/>
        </w:rPr>
        <w:t xml:space="preserve"> </w:t>
      </w:r>
      <w:r w:rsidR="00A64428">
        <w:rPr>
          <w:bCs/>
          <w:color w:val="000000"/>
          <w:sz w:val="28"/>
          <w:szCs w:val="28"/>
          <w:lang w:val="ru-RU"/>
        </w:rPr>
        <w:t>для</w:t>
      </w:r>
      <w:r w:rsidRPr="004515FF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515FF">
        <w:rPr>
          <w:bCs/>
          <w:color w:val="000000"/>
          <w:sz w:val="28"/>
          <w:szCs w:val="28"/>
          <w:lang w:val="ru-RU"/>
        </w:rPr>
        <w:t>призначення</w:t>
      </w:r>
      <w:proofErr w:type="spellEnd"/>
      <w:r w:rsidRPr="004515FF">
        <w:rPr>
          <w:bCs/>
          <w:color w:val="000000"/>
          <w:sz w:val="28"/>
          <w:szCs w:val="28"/>
          <w:lang w:val="ru-RU"/>
        </w:rPr>
        <w:t>:</w:t>
      </w:r>
    </w:p>
    <w:p w14:paraId="5211B0DB" w14:textId="77777777" w:rsidR="00A64428" w:rsidRPr="004515FF" w:rsidRDefault="00A64428" w:rsidP="004515FF">
      <w:pPr>
        <w:pStyle w:val="ad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ru-RU"/>
        </w:rPr>
      </w:pPr>
    </w:p>
    <w:p w14:paraId="2EA83E9F" w14:textId="2FA2FA5A" w:rsidR="004515FF" w:rsidRPr="004515FF" w:rsidRDefault="004515FF" w:rsidP="004515FF">
      <w:pPr>
        <w:pStyle w:val="ad"/>
        <w:spacing w:before="0" w:beforeAutospacing="0" w:after="0" w:afterAutospacing="0"/>
        <w:ind w:left="3686"/>
        <w:jc w:val="both"/>
        <w:rPr>
          <w:bCs/>
          <w:color w:val="000000"/>
          <w:sz w:val="28"/>
          <w:szCs w:val="28"/>
        </w:rPr>
      </w:pPr>
      <w:r w:rsidRPr="004515FF">
        <w:rPr>
          <w:bCs/>
          <w:color w:val="000000"/>
          <w:sz w:val="28"/>
          <w:szCs w:val="28"/>
        </w:rPr>
        <w:t>житлової субсидії;</w:t>
      </w:r>
    </w:p>
    <w:p w14:paraId="07772020" w14:textId="75E06828" w:rsidR="004515FF" w:rsidRPr="004515FF" w:rsidRDefault="004515FF" w:rsidP="004515FF">
      <w:pPr>
        <w:pStyle w:val="ad"/>
        <w:spacing w:before="0" w:beforeAutospacing="0" w:after="0" w:afterAutospacing="0"/>
        <w:ind w:left="3686"/>
        <w:jc w:val="both"/>
        <w:rPr>
          <w:bCs/>
          <w:color w:val="000000"/>
          <w:sz w:val="10"/>
          <w:szCs w:val="10"/>
        </w:rPr>
      </w:pPr>
      <w:r w:rsidRPr="004515FF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329753" wp14:editId="6782FC9A">
                <wp:simplePos x="0" y="0"/>
                <wp:positionH relativeFrom="column">
                  <wp:posOffset>2038119</wp:posOffset>
                </wp:positionH>
                <wp:positionV relativeFrom="paragraph">
                  <wp:posOffset>62808</wp:posOffset>
                </wp:positionV>
                <wp:extent cx="243840" cy="213360"/>
                <wp:effectExtent l="0" t="0" r="22860" b="15240"/>
                <wp:wrapNone/>
                <wp:docPr id="701912974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EAC0E" id="Прямокутник 11" o:spid="_x0000_s1026" style="position:absolute;margin-left:160.5pt;margin-top:4.95pt;width:19.2pt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" fillcolor="white [3201]" strokecolor="black [3200]" strokeweight="1pt"/>
            </w:pict>
          </mc:Fallback>
        </mc:AlternateContent>
      </w:r>
    </w:p>
    <w:p w14:paraId="00180E3F" w14:textId="72CE780C" w:rsidR="004515FF" w:rsidRPr="004515FF" w:rsidRDefault="004515FF" w:rsidP="004515FF">
      <w:pPr>
        <w:pStyle w:val="ad"/>
        <w:spacing w:before="0" w:beforeAutospacing="0" w:after="0" w:afterAutospacing="0"/>
        <w:ind w:left="3686"/>
        <w:jc w:val="both"/>
        <w:rPr>
          <w:bCs/>
          <w:color w:val="000000"/>
          <w:sz w:val="28"/>
          <w:szCs w:val="28"/>
        </w:rPr>
      </w:pPr>
      <w:r w:rsidRPr="004515FF">
        <w:rPr>
          <w:bCs/>
          <w:color w:val="000000"/>
          <w:sz w:val="28"/>
          <w:szCs w:val="28"/>
        </w:rPr>
        <w:t>пільги з оплати комунальних послуг;</w:t>
      </w:r>
    </w:p>
    <w:p w14:paraId="35E73737" w14:textId="314E60DC" w:rsidR="004515FF" w:rsidRPr="004515FF" w:rsidRDefault="004515FF" w:rsidP="004515FF">
      <w:pPr>
        <w:pStyle w:val="ad"/>
        <w:spacing w:before="0" w:beforeAutospacing="0" w:after="0" w:afterAutospacing="0"/>
        <w:ind w:left="3686"/>
        <w:jc w:val="both"/>
        <w:rPr>
          <w:bCs/>
          <w:color w:val="000000"/>
          <w:sz w:val="10"/>
          <w:szCs w:val="10"/>
        </w:rPr>
      </w:pPr>
    </w:p>
    <w:p w14:paraId="023E18E5" w14:textId="26E6B522" w:rsidR="004515FF" w:rsidRPr="004515FF" w:rsidRDefault="00B67630" w:rsidP="004515FF">
      <w:pPr>
        <w:pStyle w:val="ad"/>
        <w:spacing w:before="0" w:beforeAutospacing="0" w:after="0" w:afterAutospacing="0"/>
        <w:ind w:left="3686"/>
        <w:jc w:val="both"/>
        <w:rPr>
          <w:bCs/>
          <w:color w:val="000000"/>
          <w:sz w:val="28"/>
          <w:szCs w:val="28"/>
        </w:rPr>
      </w:pPr>
      <w:r w:rsidRPr="004515FF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849E0" wp14:editId="046C9E81">
                <wp:simplePos x="0" y="0"/>
                <wp:positionH relativeFrom="column">
                  <wp:posOffset>2037715</wp:posOffset>
                </wp:positionH>
                <wp:positionV relativeFrom="paragraph">
                  <wp:posOffset>3175</wp:posOffset>
                </wp:positionV>
                <wp:extent cx="243840" cy="213360"/>
                <wp:effectExtent l="0" t="0" r="22860" b="15240"/>
                <wp:wrapNone/>
                <wp:docPr id="1066722356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007C0" id="Прямокутник 11" o:spid="_x0000_s1026" style="position:absolute;margin-left:160.45pt;margin-top:.25pt;width:19.2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" fillcolor="white [3201]" strokecolor="black [3200]" strokeweight="1pt"/>
            </w:pict>
          </mc:Fallback>
        </mc:AlternateContent>
      </w:r>
      <w:r w:rsidR="004515FF" w:rsidRPr="004515FF">
        <w:rPr>
          <w:bCs/>
          <w:color w:val="000000"/>
          <w:sz w:val="28"/>
          <w:szCs w:val="28"/>
        </w:rPr>
        <w:t>інше.</w:t>
      </w:r>
    </w:p>
    <w:p w14:paraId="234DB720" w14:textId="66E6BD54" w:rsidR="004515FF" w:rsidRPr="004515FF" w:rsidRDefault="004515FF" w:rsidP="004515FF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777075D" w14:textId="0BBA9269" w:rsidR="004515FF" w:rsidRPr="004515FF" w:rsidRDefault="004515FF" w:rsidP="00A64428">
      <w:pPr>
        <w:pStyle w:val="ad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15FF">
        <w:rPr>
          <w:color w:val="000000"/>
          <w:sz w:val="28"/>
          <w:szCs w:val="28"/>
        </w:rPr>
        <w:t>Документи що додаються</w:t>
      </w:r>
      <w:r w:rsidR="00A64428">
        <w:rPr>
          <w:color w:val="000000"/>
          <w:sz w:val="28"/>
          <w:szCs w:val="28"/>
        </w:rPr>
        <w:t>:</w:t>
      </w:r>
    </w:p>
    <w:p w14:paraId="4A1B107E" w14:textId="6AA3FACF" w:rsidR="004515FF" w:rsidRPr="004515FF" w:rsidRDefault="004515FF" w:rsidP="004515FF">
      <w:pPr>
        <w:pStyle w:val="ad"/>
        <w:spacing w:before="0" w:beforeAutospacing="0" w:after="0" w:afterAutospacing="0"/>
        <w:jc w:val="both"/>
        <w:rPr>
          <w:color w:val="000000"/>
          <w:sz w:val="10"/>
          <w:szCs w:val="10"/>
        </w:rPr>
      </w:pPr>
      <w:r w:rsidRPr="004515FF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D51CDE" wp14:editId="6FA888D3">
                <wp:simplePos x="0" y="0"/>
                <wp:positionH relativeFrom="column">
                  <wp:posOffset>85463</wp:posOffset>
                </wp:positionH>
                <wp:positionV relativeFrom="paragraph">
                  <wp:posOffset>49508</wp:posOffset>
                </wp:positionV>
                <wp:extent cx="243840" cy="213360"/>
                <wp:effectExtent l="0" t="0" r="22860" b="15240"/>
                <wp:wrapNone/>
                <wp:docPr id="1017352023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F22FB" id="Прямокутник 11" o:spid="_x0000_s1026" style="position:absolute;margin-left:6.75pt;margin-top:3.9pt;width:19.2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" fillcolor="white [3201]" strokecolor="black [3200]" strokeweight="1pt"/>
            </w:pict>
          </mc:Fallback>
        </mc:AlternateContent>
      </w:r>
    </w:p>
    <w:p w14:paraId="2C62693B" w14:textId="089C6A2C" w:rsidR="004515FF" w:rsidRPr="004515FF" w:rsidRDefault="004515FF" w:rsidP="004515FF">
      <w:pPr>
        <w:pStyle w:val="ad"/>
        <w:spacing w:before="0" w:beforeAutospacing="0" w:after="0" w:afterAutospacing="0"/>
        <w:ind w:firstLine="567"/>
        <w:rPr>
          <w:sz w:val="28"/>
          <w:szCs w:val="28"/>
        </w:rPr>
      </w:pPr>
      <w:r w:rsidRPr="004515FF">
        <w:rPr>
          <w:sz w:val="28"/>
          <w:szCs w:val="28"/>
        </w:rPr>
        <w:t>копія паспорта громадянина України;</w:t>
      </w:r>
    </w:p>
    <w:p w14:paraId="1A94C36F" w14:textId="0A0AD9C3" w:rsidR="004515FF" w:rsidRPr="004515FF" w:rsidRDefault="004515FF" w:rsidP="004515FF">
      <w:pPr>
        <w:pStyle w:val="ad"/>
        <w:spacing w:before="0" w:beforeAutospacing="0" w:after="0" w:afterAutospacing="0"/>
        <w:ind w:firstLine="567"/>
        <w:rPr>
          <w:sz w:val="10"/>
          <w:szCs w:val="10"/>
        </w:rPr>
      </w:pPr>
      <w:r w:rsidRPr="004515FF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AB0D88" wp14:editId="10229C0A">
                <wp:simplePos x="0" y="0"/>
                <wp:positionH relativeFrom="column">
                  <wp:posOffset>85725</wp:posOffset>
                </wp:positionH>
                <wp:positionV relativeFrom="paragraph">
                  <wp:posOffset>60036</wp:posOffset>
                </wp:positionV>
                <wp:extent cx="243840" cy="213360"/>
                <wp:effectExtent l="0" t="0" r="22860" b="15240"/>
                <wp:wrapNone/>
                <wp:docPr id="2110744990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92E2A" id="Прямокутник 11" o:spid="_x0000_s1026" style="position:absolute;margin-left:6.75pt;margin-top:4.75pt;width:19.2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" fillcolor="white [3201]" strokecolor="black [3200]" strokeweight="1pt"/>
            </w:pict>
          </mc:Fallback>
        </mc:AlternateContent>
      </w:r>
    </w:p>
    <w:p w14:paraId="566BCC62" w14:textId="3BF6AE97" w:rsidR="004515FF" w:rsidRPr="004515FF" w:rsidRDefault="004515FF" w:rsidP="004515FF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proofErr w:type="spellStart"/>
      <w:r w:rsidRPr="004515FF">
        <w:rPr>
          <w:sz w:val="28"/>
          <w:szCs w:val="28"/>
          <w:lang w:val="ru-RU"/>
        </w:rPr>
        <w:t>копія</w:t>
      </w:r>
      <w:proofErr w:type="spellEnd"/>
      <w:r w:rsidRPr="004515FF">
        <w:rPr>
          <w:sz w:val="28"/>
          <w:szCs w:val="28"/>
          <w:lang w:val="ru-RU"/>
        </w:rPr>
        <w:t xml:space="preserve"> </w:t>
      </w:r>
      <w:proofErr w:type="spellStart"/>
      <w:r w:rsidRPr="004515FF">
        <w:rPr>
          <w:sz w:val="28"/>
          <w:szCs w:val="28"/>
          <w:lang w:val="ru-RU"/>
        </w:rPr>
        <w:t>технічного</w:t>
      </w:r>
      <w:proofErr w:type="spellEnd"/>
      <w:r w:rsidRPr="004515FF">
        <w:rPr>
          <w:sz w:val="28"/>
          <w:szCs w:val="28"/>
          <w:lang w:val="ru-RU"/>
        </w:rPr>
        <w:t xml:space="preserve"> паспорту </w:t>
      </w:r>
      <w:proofErr w:type="spellStart"/>
      <w:r w:rsidRPr="004515FF">
        <w:rPr>
          <w:sz w:val="28"/>
          <w:szCs w:val="28"/>
          <w:lang w:val="ru-RU"/>
        </w:rPr>
        <w:t>житлового</w:t>
      </w:r>
      <w:proofErr w:type="spellEnd"/>
      <w:r w:rsidRPr="004515FF">
        <w:rPr>
          <w:sz w:val="28"/>
          <w:szCs w:val="28"/>
          <w:lang w:val="ru-RU"/>
        </w:rPr>
        <w:t xml:space="preserve"> </w:t>
      </w:r>
      <w:proofErr w:type="spellStart"/>
      <w:r w:rsidRPr="004515FF">
        <w:rPr>
          <w:sz w:val="28"/>
          <w:szCs w:val="28"/>
          <w:lang w:val="ru-RU"/>
        </w:rPr>
        <w:t>приміщення</w:t>
      </w:r>
      <w:proofErr w:type="spellEnd"/>
      <w:r w:rsidRPr="004515FF">
        <w:rPr>
          <w:sz w:val="28"/>
          <w:szCs w:val="28"/>
          <w:lang w:val="ru-RU"/>
        </w:rPr>
        <w:t xml:space="preserve"> (</w:t>
      </w:r>
      <w:proofErr w:type="spellStart"/>
      <w:r w:rsidRPr="004515FF">
        <w:rPr>
          <w:sz w:val="28"/>
          <w:szCs w:val="28"/>
          <w:lang w:val="ru-RU"/>
        </w:rPr>
        <w:t>будинку</w:t>
      </w:r>
      <w:proofErr w:type="spellEnd"/>
      <w:r w:rsidRPr="004515FF">
        <w:rPr>
          <w:sz w:val="28"/>
          <w:szCs w:val="28"/>
          <w:lang w:val="ru-RU"/>
        </w:rPr>
        <w:t xml:space="preserve">), </w:t>
      </w:r>
      <w:proofErr w:type="spellStart"/>
      <w:r w:rsidRPr="004515FF">
        <w:rPr>
          <w:sz w:val="28"/>
          <w:szCs w:val="28"/>
          <w:lang w:val="ru-RU"/>
        </w:rPr>
        <w:t>який</w:t>
      </w:r>
      <w:proofErr w:type="spellEnd"/>
      <w:r w:rsidRPr="004515FF">
        <w:rPr>
          <w:sz w:val="28"/>
          <w:szCs w:val="28"/>
          <w:lang w:val="ru-RU"/>
        </w:rPr>
        <w:t xml:space="preserve"> </w:t>
      </w:r>
      <w:proofErr w:type="spellStart"/>
      <w:r w:rsidRPr="004515FF">
        <w:rPr>
          <w:sz w:val="28"/>
          <w:szCs w:val="28"/>
          <w:lang w:val="ru-RU"/>
        </w:rPr>
        <w:t>містить</w:t>
      </w:r>
      <w:proofErr w:type="spellEnd"/>
      <w:r w:rsidRPr="004515FF">
        <w:rPr>
          <w:sz w:val="28"/>
          <w:szCs w:val="28"/>
          <w:lang w:val="ru-RU"/>
        </w:rPr>
        <w:t xml:space="preserve"> </w:t>
      </w:r>
      <w:r w:rsidRPr="004515FF">
        <w:rPr>
          <w:bCs/>
          <w:sz w:val="28"/>
          <w:szCs w:val="28"/>
          <w:lang w:val="ru-RU"/>
        </w:rPr>
        <w:t xml:space="preserve">характеристику </w:t>
      </w:r>
      <w:proofErr w:type="spellStart"/>
      <w:r w:rsidRPr="004515FF">
        <w:rPr>
          <w:bCs/>
          <w:sz w:val="28"/>
          <w:szCs w:val="28"/>
          <w:lang w:val="ru-RU"/>
        </w:rPr>
        <w:t>будинку</w:t>
      </w:r>
      <w:proofErr w:type="spellEnd"/>
      <w:r w:rsidRPr="004515FF">
        <w:rPr>
          <w:sz w:val="28"/>
          <w:szCs w:val="28"/>
          <w:lang w:val="ru-RU"/>
        </w:rPr>
        <w:t xml:space="preserve">, </w:t>
      </w:r>
      <w:proofErr w:type="spellStart"/>
      <w:r w:rsidRPr="004515FF">
        <w:rPr>
          <w:bCs/>
          <w:sz w:val="28"/>
          <w:szCs w:val="28"/>
          <w:lang w:val="ru-RU"/>
        </w:rPr>
        <w:t>господарських</w:t>
      </w:r>
      <w:proofErr w:type="spellEnd"/>
      <w:r w:rsidRPr="004515FF">
        <w:rPr>
          <w:bCs/>
          <w:sz w:val="28"/>
          <w:szCs w:val="28"/>
          <w:lang w:val="ru-RU"/>
        </w:rPr>
        <w:t xml:space="preserve"> </w:t>
      </w:r>
      <w:proofErr w:type="spellStart"/>
      <w:r w:rsidRPr="004515FF">
        <w:rPr>
          <w:bCs/>
          <w:sz w:val="28"/>
          <w:szCs w:val="28"/>
          <w:lang w:val="ru-RU"/>
        </w:rPr>
        <w:t>будівель</w:t>
      </w:r>
      <w:proofErr w:type="spellEnd"/>
      <w:r w:rsidRPr="004515FF">
        <w:rPr>
          <w:sz w:val="28"/>
          <w:szCs w:val="28"/>
          <w:lang w:val="ru-RU"/>
        </w:rPr>
        <w:t xml:space="preserve"> та </w:t>
      </w:r>
      <w:proofErr w:type="spellStart"/>
      <w:r w:rsidRPr="004515FF">
        <w:rPr>
          <w:bCs/>
          <w:sz w:val="28"/>
          <w:szCs w:val="28"/>
          <w:lang w:val="ru-RU"/>
        </w:rPr>
        <w:t>споруд</w:t>
      </w:r>
      <w:proofErr w:type="spellEnd"/>
      <w:r w:rsidRPr="004515FF">
        <w:rPr>
          <w:bCs/>
          <w:sz w:val="28"/>
          <w:szCs w:val="28"/>
          <w:lang w:val="ru-RU"/>
        </w:rPr>
        <w:t xml:space="preserve">, та </w:t>
      </w:r>
      <w:proofErr w:type="spellStart"/>
      <w:r w:rsidRPr="004515FF">
        <w:rPr>
          <w:bCs/>
          <w:sz w:val="28"/>
          <w:szCs w:val="28"/>
          <w:lang w:val="ru-RU"/>
        </w:rPr>
        <w:t>інформацію</w:t>
      </w:r>
      <w:proofErr w:type="spellEnd"/>
      <w:r w:rsidRPr="004515FF">
        <w:rPr>
          <w:bCs/>
          <w:sz w:val="28"/>
          <w:szCs w:val="28"/>
          <w:lang w:val="ru-RU"/>
        </w:rPr>
        <w:t xml:space="preserve"> про </w:t>
      </w:r>
      <w:proofErr w:type="spellStart"/>
      <w:r w:rsidRPr="004515FF">
        <w:rPr>
          <w:sz w:val="28"/>
          <w:szCs w:val="28"/>
          <w:lang w:val="ru-RU"/>
        </w:rPr>
        <w:t>інженерне</w:t>
      </w:r>
      <w:proofErr w:type="spellEnd"/>
      <w:r w:rsidRPr="004515FF">
        <w:rPr>
          <w:sz w:val="28"/>
          <w:szCs w:val="28"/>
          <w:lang w:val="ru-RU"/>
        </w:rPr>
        <w:t xml:space="preserve"> </w:t>
      </w:r>
      <w:proofErr w:type="spellStart"/>
      <w:r w:rsidRPr="004515FF">
        <w:rPr>
          <w:sz w:val="28"/>
          <w:szCs w:val="28"/>
          <w:lang w:val="ru-RU"/>
        </w:rPr>
        <w:t>обладнання</w:t>
      </w:r>
      <w:proofErr w:type="spellEnd"/>
      <w:r w:rsidRPr="004515FF">
        <w:rPr>
          <w:sz w:val="28"/>
          <w:szCs w:val="28"/>
          <w:lang w:val="ru-RU"/>
        </w:rPr>
        <w:t xml:space="preserve"> </w:t>
      </w:r>
      <w:proofErr w:type="spellStart"/>
      <w:r w:rsidRPr="004515FF">
        <w:rPr>
          <w:sz w:val="28"/>
          <w:szCs w:val="28"/>
          <w:lang w:val="ru-RU"/>
        </w:rPr>
        <w:t>будинку</w:t>
      </w:r>
      <w:proofErr w:type="spellEnd"/>
      <w:r w:rsidRPr="004515FF">
        <w:rPr>
          <w:sz w:val="28"/>
          <w:szCs w:val="28"/>
          <w:lang w:val="ru-RU"/>
        </w:rPr>
        <w:t xml:space="preserve">, в тому </w:t>
      </w:r>
      <w:proofErr w:type="spellStart"/>
      <w:r w:rsidRPr="004515FF">
        <w:rPr>
          <w:sz w:val="28"/>
          <w:szCs w:val="28"/>
          <w:lang w:val="ru-RU"/>
        </w:rPr>
        <w:t>числі</w:t>
      </w:r>
      <w:proofErr w:type="spellEnd"/>
      <w:r w:rsidRPr="004515FF">
        <w:rPr>
          <w:sz w:val="28"/>
          <w:szCs w:val="28"/>
          <w:lang w:val="ru-RU"/>
        </w:rPr>
        <w:t xml:space="preserve"> про вид </w:t>
      </w:r>
      <w:proofErr w:type="spellStart"/>
      <w:r w:rsidRPr="004515FF">
        <w:rPr>
          <w:sz w:val="28"/>
          <w:szCs w:val="28"/>
          <w:lang w:val="ru-RU"/>
        </w:rPr>
        <w:t>опалення</w:t>
      </w:r>
      <w:proofErr w:type="spellEnd"/>
      <w:r w:rsidRPr="004515FF">
        <w:rPr>
          <w:sz w:val="28"/>
          <w:szCs w:val="28"/>
          <w:lang w:val="ru-RU"/>
        </w:rPr>
        <w:t>;</w:t>
      </w:r>
    </w:p>
    <w:p w14:paraId="2082EF1E" w14:textId="022241A7" w:rsidR="004515FF" w:rsidRPr="004515FF" w:rsidRDefault="004515FF" w:rsidP="004515FF">
      <w:pPr>
        <w:pStyle w:val="ad"/>
        <w:spacing w:before="0" w:beforeAutospacing="0" w:after="0" w:afterAutospacing="0"/>
        <w:ind w:firstLine="567"/>
        <w:jc w:val="both"/>
        <w:rPr>
          <w:sz w:val="10"/>
          <w:szCs w:val="10"/>
          <w:lang w:val="ru-RU"/>
        </w:rPr>
      </w:pPr>
    </w:p>
    <w:p w14:paraId="008C9E2D" w14:textId="0916F0A0" w:rsidR="004515FF" w:rsidRPr="004515FF" w:rsidRDefault="004515FF" w:rsidP="004515FF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r w:rsidRPr="004515FF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0EDAB2" wp14:editId="0ACA54F5">
                <wp:simplePos x="0" y="0"/>
                <wp:positionH relativeFrom="column">
                  <wp:posOffset>78828</wp:posOffset>
                </wp:positionH>
                <wp:positionV relativeFrom="paragraph">
                  <wp:posOffset>2452</wp:posOffset>
                </wp:positionV>
                <wp:extent cx="243840" cy="213360"/>
                <wp:effectExtent l="0" t="0" r="22860" b="15240"/>
                <wp:wrapNone/>
                <wp:docPr id="289427906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DA74B" id="Прямокутник 11" o:spid="_x0000_s1026" style="position:absolute;margin-left:6.2pt;margin-top:.2pt;width:19.2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" fillcolor="white [3201]" strokecolor="black [3200]" strokeweight="1pt"/>
            </w:pict>
          </mc:Fallback>
        </mc:AlternateContent>
      </w:r>
      <w:proofErr w:type="spellStart"/>
      <w:r w:rsidRPr="004515FF">
        <w:rPr>
          <w:sz w:val="28"/>
          <w:szCs w:val="28"/>
          <w:lang w:val="ru-RU"/>
        </w:rPr>
        <w:t>витяг</w:t>
      </w:r>
      <w:proofErr w:type="spellEnd"/>
      <w:r w:rsidRPr="004515FF">
        <w:rPr>
          <w:sz w:val="28"/>
          <w:szCs w:val="28"/>
          <w:lang w:val="ru-RU"/>
        </w:rPr>
        <w:t xml:space="preserve"> з </w:t>
      </w:r>
      <w:proofErr w:type="spellStart"/>
      <w:r w:rsidRPr="004515FF">
        <w:rPr>
          <w:sz w:val="28"/>
          <w:szCs w:val="28"/>
          <w:lang w:val="ru-RU"/>
        </w:rPr>
        <w:t>реєстру</w:t>
      </w:r>
      <w:proofErr w:type="spellEnd"/>
      <w:r w:rsidRPr="004515FF">
        <w:rPr>
          <w:sz w:val="28"/>
          <w:szCs w:val="28"/>
          <w:lang w:val="ru-RU"/>
        </w:rPr>
        <w:t xml:space="preserve"> РТГ;</w:t>
      </w:r>
    </w:p>
    <w:p w14:paraId="039BFC4C" w14:textId="498706FE" w:rsidR="004515FF" w:rsidRPr="004515FF" w:rsidRDefault="004515FF" w:rsidP="004515FF">
      <w:pPr>
        <w:pStyle w:val="ad"/>
        <w:spacing w:before="0" w:beforeAutospacing="0" w:after="0" w:afterAutospacing="0"/>
        <w:ind w:firstLine="567"/>
        <w:jc w:val="both"/>
        <w:rPr>
          <w:sz w:val="10"/>
          <w:szCs w:val="10"/>
          <w:lang w:val="ru-RU"/>
        </w:rPr>
      </w:pPr>
      <w:r w:rsidRPr="004515FF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A7557D" wp14:editId="125A3109">
                <wp:simplePos x="0" y="0"/>
                <wp:positionH relativeFrom="column">
                  <wp:posOffset>78486</wp:posOffset>
                </wp:positionH>
                <wp:positionV relativeFrom="paragraph">
                  <wp:posOffset>46990</wp:posOffset>
                </wp:positionV>
                <wp:extent cx="243840" cy="213360"/>
                <wp:effectExtent l="0" t="0" r="22860" b="15240"/>
                <wp:wrapNone/>
                <wp:docPr id="1811509274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536C8" id="Прямокутник 11" o:spid="_x0000_s1026" style="position:absolute;margin-left:6.2pt;margin-top:3.7pt;width:19.2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" fillcolor="white [3201]" strokecolor="black [3200]" strokeweight="1pt"/>
            </w:pict>
          </mc:Fallback>
        </mc:AlternateContent>
      </w:r>
    </w:p>
    <w:p w14:paraId="2D9CDE45" w14:textId="188BE2C3" w:rsidR="004515FF" w:rsidRPr="004515FF" w:rsidRDefault="004515FF" w:rsidP="004515FF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  <w:lang w:val="ru-RU"/>
        </w:rPr>
      </w:pPr>
      <w:proofErr w:type="spellStart"/>
      <w:r w:rsidRPr="004515FF">
        <w:rPr>
          <w:sz w:val="28"/>
          <w:szCs w:val="28"/>
          <w:lang w:val="ru-RU"/>
        </w:rPr>
        <w:t>інше</w:t>
      </w:r>
      <w:proofErr w:type="spellEnd"/>
      <w:r w:rsidRPr="004515FF">
        <w:rPr>
          <w:sz w:val="28"/>
          <w:szCs w:val="28"/>
          <w:lang w:val="ru-RU"/>
        </w:rPr>
        <w:t>.</w:t>
      </w:r>
    </w:p>
    <w:p w14:paraId="7607C033" w14:textId="77777777" w:rsidR="004515FF" w:rsidRPr="004515FF" w:rsidRDefault="004515FF" w:rsidP="004515FF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26566A4" w14:textId="73FDDEB3" w:rsidR="004515FF" w:rsidRPr="004515FF" w:rsidRDefault="004515FF" w:rsidP="00A64428">
      <w:pPr>
        <w:pStyle w:val="ad"/>
        <w:spacing w:before="0" w:beforeAutospacing="0" w:after="0" w:afterAutospacing="0"/>
        <w:ind w:firstLine="851"/>
        <w:rPr>
          <w:color w:val="000000"/>
          <w:sz w:val="28"/>
          <w:szCs w:val="28"/>
          <w:lang w:val="ru-RU"/>
        </w:rPr>
      </w:pPr>
      <w:r w:rsidRPr="004515FF">
        <w:rPr>
          <w:color w:val="000000"/>
          <w:sz w:val="28"/>
          <w:szCs w:val="28"/>
          <w:lang w:val="ru-RU"/>
        </w:rPr>
        <w:t xml:space="preserve">Я, </w:t>
      </w:r>
      <w:r w:rsidR="00DB04D5">
        <w:rPr>
          <w:b/>
          <w:bCs/>
          <w:sz w:val="26"/>
          <w:szCs w:val="26"/>
          <w:lang w:eastAsia="zh-CN"/>
        </w:rPr>
        <w:t>____________________________________________________</w:t>
      </w:r>
      <w:r w:rsidRPr="004515FF">
        <w:rPr>
          <w:color w:val="000000"/>
          <w:sz w:val="28"/>
          <w:szCs w:val="28"/>
          <w:lang w:val="ru-RU"/>
        </w:rPr>
        <w:t xml:space="preserve">, </w:t>
      </w:r>
      <w:r w:rsidRPr="004515FF">
        <w:rPr>
          <w:color w:val="000000"/>
          <w:sz w:val="28"/>
          <w:szCs w:val="28"/>
        </w:rPr>
        <w:t>відповідно до Закону України «Про захист персональних даних» даю згоду обробку</w:t>
      </w:r>
      <w:r w:rsidR="00EC7AB6">
        <w:rPr>
          <w:color w:val="000000"/>
          <w:sz w:val="28"/>
          <w:szCs w:val="28"/>
        </w:rPr>
        <w:t xml:space="preserve"> та часткове використання моїх персональних даних суб’єктом надання адміністративної послуги.</w:t>
      </w:r>
    </w:p>
    <w:p w14:paraId="3C7EE742" w14:textId="77777777" w:rsidR="004515FF" w:rsidRPr="004515FF" w:rsidRDefault="004515FF" w:rsidP="004515FF">
      <w:pPr>
        <w:pStyle w:val="ad"/>
        <w:spacing w:before="0" w:beforeAutospacing="0" w:after="0" w:afterAutospacing="0"/>
        <w:jc w:val="center"/>
      </w:pPr>
      <w:r w:rsidRPr="004515FF">
        <w:t> </w:t>
      </w:r>
    </w:p>
    <w:p w14:paraId="3CD24FB8" w14:textId="77777777" w:rsidR="004515FF" w:rsidRPr="004515FF" w:rsidRDefault="004515FF" w:rsidP="004515FF">
      <w:pPr>
        <w:pStyle w:val="ad"/>
        <w:widowControl w:val="0"/>
        <w:spacing w:before="0" w:beforeAutospacing="0" w:after="0" w:afterAutospacing="0"/>
        <w:rPr>
          <w:color w:val="000000"/>
          <w:sz w:val="26"/>
          <w:szCs w:val="26"/>
        </w:rPr>
      </w:pPr>
    </w:p>
    <w:tbl>
      <w:tblPr>
        <w:tblStyle w:val="aa"/>
        <w:tblW w:w="10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3852"/>
      </w:tblGrid>
      <w:tr w:rsidR="004515FF" w:rsidRPr="004515FF" w14:paraId="239B4E3A" w14:textId="77777777" w:rsidTr="004515FF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7AAB4" w14:textId="6D557FD2" w:rsidR="004515FF" w:rsidRPr="004515FF" w:rsidRDefault="004515FF" w:rsidP="004515FF">
            <w:pPr>
              <w:pStyle w:val="ad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14:paraId="7B1C8830" w14:textId="77777777" w:rsidR="004515FF" w:rsidRPr="004515FF" w:rsidRDefault="004515FF" w:rsidP="004515FF">
            <w:pPr>
              <w:pStyle w:val="ad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1A09D" w14:textId="77777777" w:rsidR="004515FF" w:rsidRPr="004515FF" w:rsidRDefault="004515FF" w:rsidP="004515FF">
            <w:pPr>
              <w:pStyle w:val="ad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4515FF" w:rsidRPr="004515FF" w14:paraId="4E69F022" w14:textId="77777777" w:rsidTr="004515FF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4BA79" w14:textId="29B4E9C2" w:rsidR="004515FF" w:rsidRPr="004515FF" w:rsidRDefault="004515FF" w:rsidP="004515FF">
            <w:pPr>
              <w:pStyle w:val="ad"/>
              <w:jc w:val="center"/>
              <w:rPr>
                <w:color w:val="000000"/>
                <w:sz w:val="16"/>
                <w:szCs w:val="16"/>
              </w:rPr>
            </w:pPr>
            <w:r w:rsidRPr="004515FF">
              <w:rPr>
                <w:color w:val="000000"/>
                <w:sz w:val="16"/>
                <w:szCs w:val="16"/>
              </w:rPr>
              <w:t>(дата)</w:t>
            </w:r>
          </w:p>
        </w:tc>
        <w:tc>
          <w:tcPr>
            <w:tcW w:w="2835" w:type="dxa"/>
          </w:tcPr>
          <w:p w14:paraId="6E427EA8" w14:textId="77777777" w:rsidR="004515FF" w:rsidRPr="004515FF" w:rsidRDefault="004515FF" w:rsidP="004515FF">
            <w:pPr>
              <w:pStyle w:val="ad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01F6E9" w14:textId="77777777" w:rsidR="004515FF" w:rsidRPr="004515FF" w:rsidRDefault="004515FF" w:rsidP="004515FF">
            <w:pPr>
              <w:pStyle w:val="ad"/>
              <w:jc w:val="center"/>
              <w:rPr>
                <w:color w:val="000000"/>
                <w:sz w:val="16"/>
                <w:szCs w:val="16"/>
              </w:rPr>
            </w:pPr>
            <w:r w:rsidRPr="004515FF">
              <w:rPr>
                <w:color w:val="000000"/>
                <w:sz w:val="16"/>
                <w:szCs w:val="16"/>
              </w:rPr>
              <w:t>(підпис)</w:t>
            </w:r>
          </w:p>
        </w:tc>
      </w:tr>
    </w:tbl>
    <w:p w14:paraId="763D3C16" w14:textId="58B5789A" w:rsidR="00223637" w:rsidRPr="004515FF" w:rsidRDefault="00223637" w:rsidP="004515FF"/>
    <w:sectPr w:rsidR="00223637" w:rsidRPr="004515FF">
      <w:headerReference w:type="even" r:id="rId7"/>
      <w:headerReference w:type="default" r:id="rId8"/>
      <w:pgSz w:w="11906" w:h="16838"/>
      <w:pgMar w:top="284" w:right="418" w:bottom="288" w:left="706" w:header="706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44D0C" w14:textId="77777777" w:rsidR="00397D11" w:rsidRDefault="00397D11">
      <w:r>
        <w:separator/>
      </w:r>
    </w:p>
  </w:endnote>
  <w:endnote w:type="continuationSeparator" w:id="0">
    <w:p w14:paraId="528F0223" w14:textId="77777777" w:rsidR="00397D11" w:rsidRDefault="0039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E36F" w14:textId="77777777" w:rsidR="00397D11" w:rsidRDefault="00397D11">
      <w:r>
        <w:separator/>
      </w:r>
    </w:p>
  </w:footnote>
  <w:footnote w:type="continuationSeparator" w:id="0">
    <w:p w14:paraId="3EC562E5" w14:textId="77777777" w:rsidR="00397D11" w:rsidRDefault="00397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89E34" w14:textId="77777777" w:rsidR="00DA6DF4" w:rsidRDefault="00DA6DF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8DA173F" w14:textId="77777777" w:rsidR="00DA6DF4" w:rsidRDefault="00DA6DF4">
    <w:pPr>
      <w:pStyle w:val="a6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71C6F" w14:textId="77777777" w:rsidR="00DA6DF4" w:rsidRDefault="00DA6DF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36FE">
      <w:rPr>
        <w:rStyle w:val="a5"/>
        <w:noProof/>
      </w:rPr>
      <w:t>3</w:t>
    </w:r>
    <w:r>
      <w:rPr>
        <w:rStyle w:val="a5"/>
      </w:rPr>
      <w:fldChar w:fldCharType="end"/>
    </w:r>
  </w:p>
  <w:p w14:paraId="3DBADB1D" w14:textId="77777777" w:rsidR="00DA6DF4" w:rsidRDefault="00DA6DF4">
    <w:pPr>
      <w:pStyle w:val="a6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F17F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756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D9"/>
    <w:rsid w:val="00005D27"/>
    <w:rsid w:val="000112F1"/>
    <w:rsid w:val="00015F21"/>
    <w:rsid w:val="00023D09"/>
    <w:rsid w:val="0002688A"/>
    <w:rsid w:val="000430A4"/>
    <w:rsid w:val="00047DC4"/>
    <w:rsid w:val="000675C1"/>
    <w:rsid w:val="00080EF2"/>
    <w:rsid w:val="000817FF"/>
    <w:rsid w:val="00085300"/>
    <w:rsid w:val="0008550D"/>
    <w:rsid w:val="000A2BBB"/>
    <w:rsid w:val="000C1B7A"/>
    <w:rsid w:val="000C1FB9"/>
    <w:rsid w:val="000C250E"/>
    <w:rsid w:val="000C686B"/>
    <w:rsid w:val="000C7D49"/>
    <w:rsid w:val="000D28D9"/>
    <w:rsid w:val="000D3876"/>
    <w:rsid w:val="000D4DDA"/>
    <w:rsid w:val="000D7B47"/>
    <w:rsid w:val="000D7C30"/>
    <w:rsid w:val="000E4BBE"/>
    <w:rsid w:val="000E7F82"/>
    <w:rsid w:val="000F3E98"/>
    <w:rsid w:val="00105C5F"/>
    <w:rsid w:val="00112AD3"/>
    <w:rsid w:val="00115C41"/>
    <w:rsid w:val="00125859"/>
    <w:rsid w:val="00130684"/>
    <w:rsid w:val="001337F3"/>
    <w:rsid w:val="0013530B"/>
    <w:rsid w:val="001361EA"/>
    <w:rsid w:val="00136B1B"/>
    <w:rsid w:val="00141896"/>
    <w:rsid w:val="00144385"/>
    <w:rsid w:val="00147781"/>
    <w:rsid w:val="00154B9C"/>
    <w:rsid w:val="00154DAA"/>
    <w:rsid w:val="00156D01"/>
    <w:rsid w:val="00156FA0"/>
    <w:rsid w:val="00162A8F"/>
    <w:rsid w:val="00164C5F"/>
    <w:rsid w:val="00171529"/>
    <w:rsid w:val="00175D71"/>
    <w:rsid w:val="0017702A"/>
    <w:rsid w:val="00181063"/>
    <w:rsid w:val="00193C69"/>
    <w:rsid w:val="00193F42"/>
    <w:rsid w:val="00196E4E"/>
    <w:rsid w:val="00196FE0"/>
    <w:rsid w:val="00197BE0"/>
    <w:rsid w:val="001A2CF1"/>
    <w:rsid w:val="001A51CC"/>
    <w:rsid w:val="001B4B81"/>
    <w:rsid w:val="001B60E6"/>
    <w:rsid w:val="001C1B9C"/>
    <w:rsid w:val="001C4567"/>
    <w:rsid w:val="001D1BF8"/>
    <w:rsid w:val="001D393D"/>
    <w:rsid w:val="001D6C33"/>
    <w:rsid w:val="001E3E47"/>
    <w:rsid w:val="001F1EDB"/>
    <w:rsid w:val="001F55D2"/>
    <w:rsid w:val="001F6F98"/>
    <w:rsid w:val="00215AE4"/>
    <w:rsid w:val="0022092B"/>
    <w:rsid w:val="00223637"/>
    <w:rsid w:val="00225829"/>
    <w:rsid w:val="00227A63"/>
    <w:rsid w:val="00235700"/>
    <w:rsid w:val="0023705B"/>
    <w:rsid w:val="00242A44"/>
    <w:rsid w:val="00250D33"/>
    <w:rsid w:val="002523CB"/>
    <w:rsid w:val="002555B1"/>
    <w:rsid w:val="00256B47"/>
    <w:rsid w:val="002766CD"/>
    <w:rsid w:val="00277267"/>
    <w:rsid w:val="00282975"/>
    <w:rsid w:val="002836A9"/>
    <w:rsid w:val="002851AB"/>
    <w:rsid w:val="00286ED6"/>
    <w:rsid w:val="00293B20"/>
    <w:rsid w:val="002A08EB"/>
    <w:rsid w:val="002A4266"/>
    <w:rsid w:val="002A7ECB"/>
    <w:rsid w:val="002B0EB0"/>
    <w:rsid w:val="002B17E6"/>
    <w:rsid w:val="002C3B9B"/>
    <w:rsid w:val="002C4EC3"/>
    <w:rsid w:val="002D01D9"/>
    <w:rsid w:val="002F4D91"/>
    <w:rsid w:val="00300090"/>
    <w:rsid w:val="003044D5"/>
    <w:rsid w:val="00304A4B"/>
    <w:rsid w:val="00305028"/>
    <w:rsid w:val="00313012"/>
    <w:rsid w:val="00317852"/>
    <w:rsid w:val="0032144D"/>
    <w:rsid w:val="003220D1"/>
    <w:rsid w:val="00322C55"/>
    <w:rsid w:val="003262F8"/>
    <w:rsid w:val="00326685"/>
    <w:rsid w:val="00330A3C"/>
    <w:rsid w:val="00332DEF"/>
    <w:rsid w:val="00346351"/>
    <w:rsid w:val="00366957"/>
    <w:rsid w:val="00370FBE"/>
    <w:rsid w:val="00377FF0"/>
    <w:rsid w:val="0038613F"/>
    <w:rsid w:val="00397346"/>
    <w:rsid w:val="0039765F"/>
    <w:rsid w:val="00397D11"/>
    <w:rsid w:val="003A5A68"/>
    <w:rsid w:val="003B0E01"/>
    <w:rsid w:val="003B2221"/>
    <w:rsid w:val="003B66BB"/>
    <w:rsid w:val="003B70DB"/>
    <w:rsid w:val="003C195A"/>
    <w:rsid w:val="003C5A28"/>
    <w:rsid w:val="003C7561"/>
    <w:rsid w:val="003D344A"/>
    <w:rsid w:val="003D6D70"/>
    <w:rsid w:val="003D7299"/>
    <w:rsid w:val="003E2A11"/>
    <w:rsid w:val="003E4DB8"/>
    <w:rsid w:val="0040164F"/>
    <w:rsid w:val="00411DA6"/>
    <w:rsid w:val="00427499"/>
    <w:rsid w:val="00434B97"/>
    <w:rsid w:val="00435B65"/>
    <w:rsid w:val="00440F5E"/>
    <w:rsid w:val="00442A76"/>
    <w:rsid w:val="0044434B"/>
    <w:rsid w:val="004515FF"/>
    <w:rsid w:val="00452255"/>
    <w:rsid w:val="004553B9"/>
    <w:rsid w:val="00460D2D"/>
    <w:rsid w:val="004616CD"/>
    <w:rsid w:val="00464526"/>
    <w:rsid w:val="00464F3D"/>
    <w:rsid w:val="004723A7"/>
    <w:rsid w:val="004769E8"/>
    <w:rsid w:val="00494B57"/>
    <w:rsid w:val="004A471E"/>
    <w:rsid w:val="004A5302"/>
    <w:rsid w:val="004C3B4E"/>
    <w:rsid w:val="004D0169"/>
    <w:rsid w:val="004D1FE1"/>
    <w:rsid w:val="004D3C15"/>
    <w:rsid w:val="004D5778"/>
    <w:rsid w:val="004D713B"/>
    <w:rsid w:val="004D7D1F"/>
    <w:rsid w:val="004E102A"/>
    <w:rsid w:val="004E1BBD"/>
    <w:rsid w:val="004E56F3"/>
    <w:rsid w:val="004F4578"/>
    <w:rsid w:val="00506027"/>
    <w:rsid w:val="00507687"/>
    <w:rsid w:val="00513977"/>
    <w:rsid w:val="00522300"/>
    <w:rsid w:val="0052634C"/>
    <w:rsid w:val="00533F98"/>
    <w:rsid w:val="00546D9C"/>
    <w:rsid w:val="005520AD"/>
    <w:rsid w:val="00566A48"/>
    <w:rsid w:val="00570842"/>
    <w:rsid w:val="00574B12"/>
    <w:rsid w:val="00580D5B"/>
    <w:rsid w:val="00592E8E"/>
    <w:rsid w:val="005950C4"/>
    <w:rsid w:val="00597FF4"/>
    <w:rsid w:val="005A0864"/>
    <w:rsid w:val="005A4F3E"/>
    <w:rsid w:val="005C24BE"/>
    <w:rsid w:val="005C414D"/>
    <w:rsid w:val="005C6A72"/>
    <w:rsid w:val="005C7C17"/>
    <w:rsid w:val="005D1CE6"/>
    <w:rsid w:val="005D39F4"/>
    <w:rsid w:val="005E18F3"/>
    <w:rsid w:val="005E4A23"/>
    <w:rsid w:val="00607970"/>
    <w:rsid w:val="00610F2B"/>
    <w:rsid w:val="006175E7"/>
    <w:rsid w:val="00624279"/>
    <w:rsid w:val="006400B9"/>
    <w:rsid w:val="00642CFD"/>
    <w:rsid w:val="00653489"/>
    <w:rsid w:val="00654E29"/>
    <w:rsid w:val="0065714F"/>
    <w:rsid w:val="006576FA"/>
    <w:rsid w:val="00672E53"/>
    <w:rsid w:val="00684903"/>
    <w:rsid w:val="00690272"/>
    <w:rsid w:val="00690556"/>
    <w:rsid w:val="0069087C"/>
    <w:rsid w:val="00694696"/>
    <w:rsid w:val="00695A18"/>
    <w:rsid w:val="006A2D2C"/>
    <w:rsid w:val="006B34C4"/>
    <w:rsid w:val="006B5A65"/>
    <w:rsid w:val="006B69A6"/>
    <w:rsid w:val="006C0133"/>
    <w:rsid w:val="006C03BD"/>
    <w:rsid w:val="006C0A2A"/>
    <w:rsid w:val="006C18F8"/>
    <w:rsid w:val="006E0B86"/>
    <w:rsid w:val="006E237E"/>
    <w:rsid w:val="006E3F9D"/>
    <w:rsid w:val="006F2719"/>
    <w:rsid w:val="00707CFD"/>
    <w:rsid w:val="007131FB"/>
    <w:rsid w:val="007166AF"/>
    <w:rsid w:val="007168FB"/>
    <w:rsid w:val="007175F1"/>
    <w:rsid w:val="00721A34"/>
    <w:rsid w:val="00734392"/>
    <w:rsid w:val="00747409"/>
    <w:rsid w:val="00747CF5"/>
    <w:rsid w:val="00752171"/>
    <w:rsid w:val="00773803"/>
    <w:rsid w:val="0078404B"/>
    <w:rsid w:val="00792742"/>
    <w:rsid w:val="007A0643"/>
    <w:rsid w:val="007A2B84"/>
    <w:rsid w:val="007A5CA2"/>
    <w:rsid w:val="007B5E5A"/>
    <w:rsid w:val="007C5A39"/>
    <w:rsid w:val="007D3AAD"/>
    <w:rsid w:val="007E7741"/>
    <w:rsid w:val="007E7E19"/>
    <w:rsid w:val="00800A00"/>
    <w:rsid w:val="00804426"/>
    <w:rsid w:val="008240B5"/>
    <w:rsid w:val="00825A18"/>
    <w:rsid w:val="00830F62"/>
    <w:rsid w:val="00836E39"/>
    <w:rsid w:val="00837048"/>
    <w:rsid w:val="00842CCA"/>
    <w:rsid w:val="00844DB5"/>
    <w:rsid w:val="00852C4F"/>
    <w:rsid w:val="00857DA0"/>
    <w:rsid w:val="008728F8"/>
    <w:rsid w:val="008730F9"/>
    <w:rsid w:val="008842F6"/>
    <w:rsid w:val="00884922"/>
    <w:rsid w:val="00887DD3"/>
    <w:rsid w:val="008926CF"/>
    <w:rsid w:val="008931D5"/>
    <w:rsid w:val="008A564D"/>
    <w:rsid w:val="008B5FDA"/>
    <w:rsid w:val="008B7EC7"/>
    <w:rsid w:val="008C5D1B"/>
    <w:rsid w:val="008C7EB9"/>
    <w:rsid w:val="008D2BDA"/>
    <w:rsid w:val="008D6B3C"/>
    <w:rsid w:val="008E0691"/>
    <w:rsid w:val="008E4572"/>
    <w:rsid w:val="008E6201"/>
    <w:rsid w:val="008E7E98"/>
    <w:rsid w:val="008F3254"/>
    <w:rsid w:val="008F7951"/>
    <w:rsid w:val="00907AE6"/>
    <w:rsid w:val="009101F9"/>
    <w:rsid w:val="00912A3B"/>
    <w:rsid w:val="009167D4"/>
    <w:rsid w:val="00917AC1"/>
    <w:rsid w:val="00926F5B"/>
    <w:rsid w:val="00935579"/>
    <w:rsid w:val="009505CC"/>
    <w:rsid w:val="0095254E"/>
    <w:rsid w:val="00952ECC"/>
    <w:rsid w:val="00954E74"/>
    <w:rsid w:val="0096150D"/>
    <w:rsid w:val="00966D5A"/>
    <w:rsid w:val="009678D4"/>
    <w:rsid w:val="00971D64"/>
    <w:rsid w:val="00972625"/>
    <w:rsid w:val="0097294D"/>
    <w:rsid w:val="009736FE"/>
    <w:rsid w:val="00975D2F"/>
    <w:rsid w:val="00980191"/>
    <w:rsid w:val="00984A97"/>
    <w:rsid w:val="00986F00"/>
    <w:rsid w:val="009918A8"/>
    <w:rsid w:val="009931E6"/>
    <w:rsid w:val="009A0A15"/>
    <w:rsid w:val="009A185D"/>
    <w:rsid w:val="009A6673"/>
    <w:rsid w:val="009B18CB"/>
    <w:rsid w:val="009C0909"/>
    <w:rsid w:val="009D132C"/>
    <w:rsid w:val="009D1B56"/>
    <w:rsid w:val="009D2CC0"/>
    <w:rsid w:val="009D2FAE"/>
    <w:rsid w:val="009E5742"/>
    <w:rsid w:val="009F08D3"/>
    <w:rsid w:val="009F35B7"/>
    <w:rsid w:val="009F40B4"/>
    <w:rsid w:val="00A04F3C"/>
    <w:rsid w:val="00A054CA"/>
    <w:rsid w:val="00A07D3D"/>
    <w:rsid w:val="00A17D91"/>
    <w:rsid w:val="00A2070D"/>
    <w:rsid w:val="00A26CAD"/>
    <w:rsid w:val="00A27B2B"/>
    <w:rsid w:val="00A33511"/>
    <w:rsid w:val="00A35BC7"/>
    <w:rsid w:val="00A367B9"/>
    <w:rsid w:val="00A37A59"/>
    <w:rsid w:val="00A42BB1"/>
    <w:rsid w:val="00A63CB5"/>
    <w:rsid w:val="00A64428"/>
    <w:rsid w:val="00A70264"/>
    <w:rsid w:val="00A702BB"/>
    <w:rsid w:val="00A70575"/>
    <w:rsid w:val="00A7382F"/>
    <w:rsid w:val="00A824E0"/>
    <w:rsid w:val="00A83897"/>
    <w:rsid w:val="00A8568A"/>
    <w:rsid w:val="00A90200"/>
    <w:rsid w:val="00A943C6"/>
    <w:rsid w:val="00A94992"/>
    <w:rsid w:val="00A9637B"/>
    <w:rsid w:val="00AA1E7C"/>
    <w:rsid w:val="00AC1390"/>
    <w:rsid w:val="00AC3F6B"/>
    <w:rsid w:val="00AC69A3"/>
    <w:rsid w:val="00AD256C"/>
    <w:rsid w:val="00AD30B0"/>
    <w:rsid w:val="00AD5569"/>
    <w:rsid w:val="00AE4CF6"/>
    <w:rsid w:val="00AF71FA"/>
    <w:rsid w:val="00AF76A7"/>
    <w:rsid w:val="00B01455"/>
    <w:rsid w:val="00B02FEA"/>
    <w:rsid w:val="00B049ED"/>
    <w:rsid w:val="00B05622"/>
    <w:rsid w:val="00B07E71"/>
    <w:rsid w:val="00B25A52"/>
    <w:rsid w:val="00B27F12"/>
    <w:rsid w:val="00B34DAD"/>
    <w:rsid w:val="00B36F2D"/>
    <w:rsid w:val="00B42BD1"/>
    <w:rsid w:val="00B438FC"/>
    <w:rsid w:val="00B46D01"/>
    <w:rsid w:val="00B51757"/>
    <w:rsid w:val="00B519AD"/>
    <w:rsid w:val="00B54390"/>
    <w:rsid w:val="00B65CDC"/>
    <w:rsid w:val="00B67630"/>
    <w:rsid w:val="00B7723B"/>
    <w:rsid w:val="00B77B56"/>
    <w:rsid w:val="00B945DC"/>
    <w:rsid w:val="00BA7AC1"/>
    <w:rsid w:val="00BB3D17"/>
    <w:rsid w:val="00BB6ADA"/>
    <w:rsid w:val="00BB71E6"/>
    <w:rsid w:val="00BC0667"/>
    <w:rsid w:val="00BD41F2"/>
    <w:rsid w:val="00BD466A"/>
    <w:rsid w:val="00BE2DBE"/>
    <w:rsid w:val="00BF0C52"/>
    <w:rsid w:val="00BF2D2B"/>
    <w:rsid w:val="00C04BBD"/>
    <w:rsid w:val="00C11C7E"/>
    <w:rsid w:val="00C14A38"/>
    <w:rsid w:val="00C30EDB"/>
    <w:rsid w:val="00C52518"/>
    <w:rsid w:val="00C54CFB"/>
    <w:rsid w:val="00C5794D"/>
    <w:rsid w:val="00C77C06"/>
    <w:rsid w:val="00C80380"/>
    <w:rsid w:val="00C956E6"/>
    <w:rsid w:val="00C96DCA"/>
    <w:rsid w:val="00CA2E10"/>
    <w:rsid w:val="00CA7C48"/>
    <w:rsid w:val="00CD0EEC"/>
    <w:rsid w:val="00CE0099"/>
    <w:rsid w:val="00CE046C"/>
    <w:rsid w:val="00CE6F1D"/>
    <w:rsid w:val="00CF3BE3"/>
    <w:rsid w:val="00D02B7B"/>
    <w:rsid w:val="00D02E77"/>
    <w:rsid w:val="00D036AC"/>
    <w:rsid w:val="00D1027D"/>
    <w:rsid w:val="00D21A9E"/>
    <w:rsid w:val="00D24EF7"/>
    <w:rsid w:val="00D325D1"/>
    <w:rsid w:val="00D32CFD"/>
    <w:rsid w:val="00D3309B"/>
    <w:rsid w:val="00D343B3"/>
    <w:rsid w:val="00D37D39"/>
    <w:rsid w:val="00D54156"/>
    <w:rsid w:val="00D55108"/>
    <w:rsid w:val="00D66D69"/>
    <w:rsid w:val="00D7345D"/>
    <w:rsid w:val="00D73769"/>
    <w:rsid w:val="00D81672"/>
    <w:rsid w:val="00D82199"/>
    <w:rsid w:val="00D841BB"/>
    <w:rsid w:val="00D91379"/>
    <w:rsid w:val="00DA1297"/>
    <w:rsid w:val="00DA1B7D"/>
    <w:rsid w:val="00DA23D5"/>
    <w:rsid w:val="00DA3B0C"/>
    <w:rsid w:val="00DA6DF4"/>
    <w:rsid w:val="00DB04D5"/>
    <w:rsid w:val="00DD05C5"/>
    <w:rsid w:val="00DD35C3"/>
    <w:rsid w:val="00DD5AC9"/>
    <w:rsid w:val="00DE430C"/>
    <w:rsid w:val="00DF7054"/>
    <w:rsid w:val="00E026B2"/>
    <w:rsid w:val="00E02C6F"/>
    <w:rsid w:val="00E07676"/>
    <w:rsid w:val="00E10C50"/>
    <w:rsid w:val="00E11CBC"/>
    <w:rsid w:val="00E146D2"/>
    <w:rsid w:val="00E24BCD"/>
    <w:rsid w:val="00E33C02"/>
    <w:rsid w:val="00E4061A"/>
    <w:rsid w:val="00E43495"/>
    <w:rsid w:val="00E45A80"/>
    <w:rsid w:val="00E462BF"/>
    <w:rsid w:val="00E4665E"/>
    <w:rsid w:val="00E515F4"/>
    <w:rsid w:val="00E55DB1"/>
    <w:rsid w:val="00E56190"/>
    <w:rsid w:val="00E67A83"/>
    <w:rsid w:val="00E75975"/>
    <w:rsid w:val="00E81616"/>
    <w:rsid w:val="00E875B9"/>
    <w:rsid w:val="00E93F2E"/>
    <w:rsid w:val="00EA0C0B"/>
    <w:rsid w:val="00EA11BB"/>
    <w:rsid w:val="00EC30DB"/>
    <w:rsid w:val="00EC7AB6"/>
    <w:rsid w:val="00EE4396"/>
    <w:rsid w:val="00EF399C"/>
    <w:rsid w:val="00EF541C"/>
    <w:rsid w:val="00EF638F"/>
    <w:rsid w:val="00EF7CD1"/>
    <w:rsid w:val="00F10A56"/>
    <w:rsid w:val="00F1704D"/>
    <w:rsid w:val="00F24272"/>
    <w:rsid w:val="00F44263"/>
    <w:rsid w:val="00F51906"/>
    <w:rsid w:val="00F536DC"/>
    <w:rsid w:val="00F547F0"/>
    <w:rsid w:val="00F55F96"/>
    <w:rsid w:val="00F6424D"/>
    <w:rsid w:val="00F75965"/>
    <w:rsid w:val="00F779C4"/>
    <w:rsid w:val="00F978CB"/>
    <w:rsid w:val="00F97A8B"/>
    <w:rsid w:val="00FA2449"/>
    <w:rsid w:val="00FA563A"/>
    <w:rsid w:val="00FB581C"/>
    <w:rsid w:val="00FB6F74"/>
    <w:rsid w:val="00FB74D6"/>
    <w:rsid w:val="00FC3904"/>
    <w:rsid w:val="00FC56F5"/>
    <w:rsid w:val="00FD2C2A"/>
    <w:rsid w:val="00FF6B1D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C9215"/>
  <w15:chartTrackingRefBased/>
  <w15:docId w15:val="{88972F10-7E01-4BCD-816C-DA436F0A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uk-UA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5670"/>
      </w:tabs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</w:style>
  <w:style w:type="paragraph" w:styleId="a4">
    <w:name w:val="Body Text"/>
    <w:basedOn w:val="a"/>
    <w:pPr>
      <w:jc w:val="both"/>
    </w:pPr>
    <w:rPr>
      <w:rFonts w:ascii="Arial" w:hAnsi="Arial"/>
    </w:rPr>
  </w:style>
  <w:style w:type="paragraph" w:styleId="30">
    <w:name w:val="Body Text 3"/>
    <w:basedOn w:val="a"/>
    <w:pPr>
      <w:spacing w:before="120" w:line="360" w:lineRule="auto"/>
      <w:jc w:val="both"/>
    </w:pPr>
    <w:rPr>
      <w:rFonts w:ascii="Arial" w:hAnsi="Arial"/>
      <w:sz w:val="22"/>
    </w:rPr>
  </w:style>
  <w:style w:type="paragraph" w:styleId="2">
    <w:name w:val="Body Text 2"/>
    <w:basedOn w:val="a"/>
    <w:pPr>
      <w:spacing w:line="360" w:lineRule="auto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uiPriority w:val="99"/>
    <w:semiHidden/>
    <w:unhideWhenUsed/>
    <w:rsid w:val="008C7EB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8C7EB9"/>
    <w:rPr>
      <w:rFonts w:ascii="Tahoma" w:hAnsi="Tahoma" w:cs="Tahoma"/>
      <w:sz w:val="16"/>
      <w:szCs w:val="16"/>
      <w:lang w:val="uk-UA"/>
    </w:rPr>
  </w:style>
  <w:style w:type="table" w:styleId="aa">
    <w:name w:val="Table Grid"/>
    <w:basedOn w:val="a1"/>
    <w:uiPriority w:val="59"/>
    <w:rsid w:val="00E434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Рецензия1"/>
    <w:hidden/>
    <w:uiPriority w:val="99"/>
    <w:semiHidden/>
    <w:rsid w:val="00E43495"/>
    <w:rPr>
      <w:lang w:val="uk-UA" w:eastAsia="ru-RU"/>
    </w:rPr>
  </w:style>
  <w:style w:type="character" w:customStyle="1" w:styleId="70">
    <w:name w:val="Заголовок 7 Знак"/>
    <w:link w:val="7"/>
    <w:rsid w:val="008842F6"/>
    <w:rPr>
      <w:b/>
      <w:sz w:val="22"/>
      <w:lang w:val="uk-UA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C04BBD"/>
    <w:rPr>
      <w:rFonts w:ascii="Verdana" w:hAnsi="Verdana" w:cs="Verdana"/>
      <w:color w:val="000000"/>
      <w:lang w:val="en-US" w:eastAsia="en-US"/>
    </w:rPr>
  </w:style>
  <w:style w:type="character" w:customStyle="1" w:styleId="st42">
    <w:name w:val="st42"/>
    <w:uiPriority w:val="99"/>
    <w:rsid w:val="00773803"/>
    <w:rPr>
      <w:color w:val="000000"/>
    </w:rPr>
  </w:style>
  <w:style w:type="character" w:customStyle="1" w:styleId="st161">
    <w:name w:val="st161"/>
    <w:rsid w:val="00AE4CF6"/>
    <w:rPr>
      <w:b/>
      <w:bCs/>
      <w:color w:val="000000"/>
      <w:sz w:val="28"/>
      <w:szCs w:val="28"/>
    </w:rPr>
  </w:style>
  <w:style w:type="paragraph" w:customStyle="1" w:styleId="st13">
    <w:name w:val="st13"/>
    <w:rsid w:val="00AE4CF6"/>
    <w:pPr>
      <w:autoSpaceDE w:val="0"/>
      <w:autoSpaceDN w:val="0"/>
      <w:adjustRightInd w:val="0"/>
      <w:jc w:val="both"/>
    </w:pPr>
    <w:rPr>
      <w:sz w:val="24"/>
      <w:szCs w:val="24"/>
      <w:lang w:val="uk-UA" w:eastAsia="uk-UA"/>
    </w:rPr>
  </w:style>
  <w:style w:type="character" w:customStyle="1" w:styleId="st101">
    <w:name w:val="st101"/>
    <w:rsid w:val="00AE4CF6"/>
    <w:rPr>
      <w:b/>
      <w:bCs/>
      <w:color w:val="000000"/>
    </w:rPr>
  </w:style>
  <w:style w:type="character" w:customStyle="1" w:styleId="st131">
    <w:name w:val="st131"/>
    <w:uiPriority w:val="99"/>
    <w:rsid w:val="00FF6B1D"/>
    <w:rPr>
      <w:i/>
      <w:iCs/>
      <w:color w:val="0000FF"/>
    </w:rPr>
  </w:style>
  <w:style w:type="character" w:customStyle="1" w:styleId="st46">
    <w:name w:val="st46"/>
    <w:uiPriority w:val="99"/>
    <w:rsid w:val="00FF6B1D"/>
    <w:rPr>
      <w:i/>
      <w:iCs/>
      <w:color w:val="000000"/>
    </w:rPr>
  </w:style>
  <w:style w:type="paragraph" w:customStyle="1" w:styleId="ac">
    <w:name w:val="Знак Знак Знак Знак Знак Знак Знак Знак Знак Знак Знак"/>
    <w:basedOn w:val="a"/>
    <w:rsid w:val="00830F62"/>
    <w:rPr>
      <w:rFonts w:ascii="Verdana" w:hAnsi="Verdana" w:cs="Verdana"/>
      <w:color w:val="000000"/>
      <w:lang w:val="en-US" w:eastAsia="en-US"/>
    </w:rPr>
  </w:style>
  <w:style w:type="character" w:customStyle="1" w:styleId="st40">
    <w:name w:val="st40"/>
    <w:uiPriority w:val="99"/>
    <w:rsid w:val="00E4061A"/>
    <w:rPr>
      <w:b/>
      <w:bCs/>
      <w:color w:val="000000"/>
      <w:sz w:val="32"/>
      <w:szCs w:val="32"/>
      <w:vertAlign w:val="subscript"/>
    </w:rPr>
  </w:style>
  <w:style w:type="character" w:customStyle="1" w:styleId="st82">
    <w:name w:val="st82"/>
    <w:uiPriority w:val="99"/>
    <w:rsid w:val="00223637"/>
    <w:rPr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105C5F"/>
    <w:rPr>
      <w:rFonts w:ascii="Arial" w:hAnsi="Arial"/>
      <w:b/>
      <w:sz w:val="24"/>
      <w:lang w:val="uk-UA" w:eastAsia="ru-RU"/>
    </w:rPr>
  </w:style>
  <w:style w:type="character" w:customStyle="1" w:styleId="60">
    <w:name w:val="Заголовок 6 Знак"/>
    <w:basedOn w:val="a0"/>
    <w:link w:val="6"/>
    <w:rsid w:val="00105C5F"/>
    <w:rPr>
      <w:b/>
      <w:lang w:val="uk-UA" w:eastAsia="ru-RU"/>
    </w:rPr>
  </w:style>
  <w:style w:type="table" w:customStyle="1" w:styleId="12">
    <w:name w:val="Сетка таблицы1"/>
    <w:basedOn w:val="a1"/>
    <w:next w:val="aa"/>
    <w:uiPriority w:val="59"/>
    <w:rsid w:val="00105C5F"/>
    <w:rPr>
      <w:rFonts w:ascii="Calibri" w:eastAsia="Calibri" w:hAnsi="Calibri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a"/>
    <w:uiPriority w:val="59"/>
    <w:rsid w:val="00105C5F"/>
    <w:rPr>
      <w:rFonts w:ascii="Calibri" w:eastAsia="Calibri" w:hAnsi="Calibri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9561,baiaagaaboqcaaadiieaaawyiqaaaaaaaaaaaaaaaaaaaaaaaaaaaaaaaaaaaaaaaaaaaaaaaaaaaaaaaaaaaaaaaaaaaaaaaaaaaaaaaaaaaaaaaaaaaaaaaaaaaaaaaaaaaaaaaaaaaaaaaaaaaaaaaaaaaaaaaaaaaaaaaaaaaaaaaaaaaaaaaaaaaaaaaaaaaaaaaaaaaaaaaaaaaaaaaaaaaaaaaaaaaaaa"/>
    <w:basedOn w:val="a"/>
    <w:rsid w:val="004515FF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d">
    <w:name w:val="Normal (Web)"/>
    <w:basedOn w:val="a"/>
    <w:uiPriority w:val="99"/>
    <w:unhideWhenUsed/>
    <w:rsid w:val="004515FF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COMP</dc:creator>
  <cp:keywords/>
  <dc:description/>
  <cp:lastModifiedBy>Сергій Горенчук</cp:lastModifiedBy>
  <cp:revision>10</cp:revision>
  <cp:lastPrinted>2015-04-27T10:47:00Z</cp:lastPrinted>
  <dcterms:created xsi:type="dcterms:W3CDTF">2021-02-01T15:28:00Z</dcterms:created>
  <dcterms:modified xsi:type="dcterms:W3CDTF">2025-10-10T13:28:00Z</dcterms:modified>
</cp:coreProperties>
</file>